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5126D3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5126D3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5126D3" w:rsidRPr="005126D3">
        <w:rPr>
          <w:rFonts w:ascii="Times New Roman" w:hAnsi="Times New Roman" w:cs="Times New Roman"/>
          <w:b/>
          <w:sz w:val="24"/>
          <w:szCs w:val="24"/>
        </w:rPr>
        <w:t>программные решения для бизнеса</w:t>
      </w:r>
      <w:r w:rsidRPr="005126D3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5126D3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26D3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5967"/>
      </w:tblGrid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 Павел Евгеньевич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5126D3" w:rsidRPr="005126D3" w:rsidTr="005126D3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 Артем Андреевич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Томь-Усинский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энерготранспортный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Владимир Александрович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Кирилл Павлович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Новокузнецка»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Масалов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индустриальный техникум»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Данил Константинович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Кемеровский институт (филиал) ФГБОУ ВО «РЭУ им. Г.В.Плеханова» Техникум информационных технологий, экономики и права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Сливко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Юрьевич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Хуснутдинов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Фиргатович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техникум им. В.П.Романова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Шваюк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</w:tbl>
    <w:p w:rsidR="00611F9D" w:rsidRPr="005126D3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5126D3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26D3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5967"/>
      </w:tblGrid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Васенкова Елена Сергеевна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индустриальный техникум»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Канакова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Геннадьенва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техникум им. В.П.Романова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Колмагорцев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Сергеевич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Новокузнецка»</w:t>
            </w:r>
          </w:p>
        </w:tc>
      </w:tr>
      <w:tr w:rsidR="005126D3" w:rsidRPr="005126D3" w:rsidTr="005126D3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Кронгардт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Даниилович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Томь-Усинский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энерготранспортный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Лыченков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Татьяна Сергеевна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5126D3" w:rsidRPr="005126D3" w:rsidTr="005126D3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Серкова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Геннадьевна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</w:t>
            </w:r>
            <w:proofErr w:type="gramStart"/>
            <w:r w:rsidRPr="0051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1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"Екатеринбургский экономико-технологический </w:t>
            </w:r>
            <w:proofErr w:type="spellStart"/>
            <w:r w:rsidRPr="0051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коллдж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Наталья Валентиновна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Кемеровский институт (филиал) ФГБОУ ВО «РЭУ им. Г.В.Плеханова» Техникум информационных технологий, экономики и права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Шахторина</w:t>
            </w:r>
            <w:proofErr w:type="spell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Зинаида Геннадьевна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5126D3" w:rsidRPr="005126D3" w:rsidTr="005126D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Светлана Андреевна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126D3" w:rsidRPr="005126D3" w:rsidRDefault="005126D3" w:rsidP="0051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</w:tbl>
    <w:p w:rsidR="00611F9D" w:rsidRPr="005126D3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5126D3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C51BD"/>
    <w:rsid w:val="005126D3"/>
    <w:rsid w:val="00611F9D"/>
    <w:rsid w:val="007C4887"/>
    <w:rsid w:val="00B515F3"/>
    <w:rsid w:val="00D909F2"/>
    <w:rsid w:val="00D9133F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2017-11-14T07:40:00Z</dcterms:created>
  <dcterms:modified xsi:type="dcterms:W3CDTF">2017-11-14T07:40:00Z</dcterms:modified>
</cp:coreProperties>
</file>