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D1" w:rsidRPr="00611F9D" w:rsidRDefault="00611F9D">
      <w:pPr>
        <w:rPr>
          <w:rFonts w:ascii="Times New Roman" w:hAnsi="Times New Roman" w:cs="Times New Roman"/>
          <w:b/>
          <w:sz w:val="24"/>
          <w:szCs w:val="24"/>
        </w:rPr>
      </w:pPr>
      <w:r w:rsidRPr="00611F9D">
        <w:rPr>
          <w:rFonts w:ascii="Times New Roman" w:hAnsi="Times New Roman" w:cs="Times New Roman"/>
          <w:b/>
          <w:sz w:val="24"/>
          <w:szCs w:val="24"/>
        </w:rPr>
        <w:t>Компетенция «</w:t>
      </w:r>
      <w:proofErr w:type="spellStart"/>
      <w:r w:rsidR="001E36B5">
        <w:rPr>
          <w:rFonts w:ascii="Times New Roman" w:hAnsi="Times New Roman" w:cs="Times New Roman"/>
          <w:b/>
          <w:sz w:val="24"/>
          <w:szCs w:val="24"/>
        </w:rPr>
        <w:t>ИТ</w:t>
      </w:r>
      <w:r w:rsidRPr="00611F9D">
        <w:rPr>
          <w:rFonts w:ascii="Times New Roman" w:hAnsi="Times New Roman" w:cs="Times New Roman"/>
          <w:b/>
          <w:sz w:val="24"/>
          <w:szCs w:val="24"/>
        </w:rPr>
        <w:t>-решения</w:t>
      </w:r>
      <w:proofErr w:type="spellEnd"/>
      <w:r w:rsidRPr="00611F9D">
        <w:rPr>
          <w:rFonts w:ascii="Times New Roman" w:hAnsi="Times New Roman" w:cs="Times New Roman"/>
          <w:b/>
          <w:sz w:val="24"/>
          <w:szCs w:val="24"/>
        </w:rPr>
        <w:t xml:space="preserve"> для бизнеса на платформе 1С: Предприятие 8»</w:t>
      </w:r>
    </w:p>
    <w:p w:rsidR="00611F9D" w:rsidRPr="00611F9D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611F9D">
        <w:rPr>
          <w:rFonts w:ascii="Times New Roman" w:hAnsi="Times New Roman" w:cs="Times New Roman"/>
          <w:sz w:val="24"/>
          <w:szCs w:val="24"/>
          <w:u w:val="single"/>
        </w:rPr>
        <w:t>Список участников</w:t>
      </w:r>
    </w:p>
    <w:tbl>
      <w:tblPr>
        <w:tblW w:w="951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0"/>
        <w:gridCol w:w="5812"/>
      </w:tblGrid>
      <w:tr w:rsidR="004C51BD" w:rsidRPr="00611F9D" w:rsidTr="00611F9D">
        <w:trPr>
          <w:trHeight w:val="337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4C51BD" w:rsidRPr="00611F9D" w:rsidRDefault="004C51BD" w:rsidP="0061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Бахтин Александр Владимирович 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4C51BD" w:rsidRPr="00611F9D" w:rsidRDefault="004C51BD" w:rsidP="0061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ГКПОУ </w:t>
            </w:r>
            <w:proofErr w:type="spellStart"/>
            <w:r w:rsidRPr="0061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61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горнотехнический техникум им. В.П.Романова</w:t>
            </w:r>
          </w:p>
        </w:tc>
      </w:tr>
      <w:tr w:rsidR="004C51BD" w:rsidRPr="00611F9D" w:rsidTr="00611F9D">
        <w:trPr>
          <w:trHeight w:val="287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4C51BD" w:rsidRPr="00611F9D" w:rsidRDefault="004C51BD" w:rsidP="0061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 Сергей Алексеевич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4C51BD" w:rsidRPr="00611F9D" w:rsidRDefault="004C51BD" w:rsidP="0061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61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Юргинский</w:t>
            </w:r>
            <w:proofErr w:type="spellEnd"/>
            <w:r w:rsidRPr="0061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техникум машиностроения и информационных технологий»</w:t>
            </w:r>
          </w:p>
        </w:tc>
      </w:tr>
      <w:tr w:rsidR="004C51BD" w:rsidRPr="00611F9D" w:rsidTr="00611F9D">
        <w:trPr>
          <w:trHeight w:val="337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4C51BD" w:rsidRPr="00611F9D" w:rsidRDefault="004C51BD" w:rsidP="0061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Лештаев</w:t>
            </w:r>
            <w:proofErr w:type="spellEnd"/>
            <w:r w:rsidRPr="0061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Андреевич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4C51BD" w:rsidRPr="00611F9D" w:rsidRDefault="004C51BD" w:rsidP="0061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«Сибирский политехнический техникум»</w:t>
            </w:r>
          </w:p>
        </w:tc>
      </w:tr>
      <w:tr w:rsidR="004C51BD" w:rsidRPr="00611F9D" w:rsidTr="00611F9D">
        <w:trPr>
          <w:trHeight w:val="337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4C51BD" w:rsidRPr="00611F9D" w:rsidRDefault="004C51BD" w:rsidP="0061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 Алексей Юрьевич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4C51BD" w:rsidRPr="00611F9D" w:rsidRDefault="004C51BD" w:rsidP="0061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«Сибирский политехнический техникум»</w:t>
            </w:r>
          </w:p>
        </w:tc>
      </w:tr>
      <w:tr w:rsidR="004C51BD" w:rsidRPr="00611F9D" w:rsidTr="00611F9D">
        <w:trPr>
          <w:trHeight w:val="337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4C51BD" w:rsidRPr="00611F9D" w:rsidRDefault="004C51BD" w:rsidP="0061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Суслова Галина Васильевна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4C51BD" w:rsidRPr="00611F9D" w:rsidRDefault="004C51BD" w:rsidP="0061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«Новокузнецкий строительный техникум</w:t>
            </w:r>
          </w:p>
        </w:tc>
      </w:tr>
      <w:tr w:rsidR="004C51BD" w:rsidRPr="00611F9D" w:rsidTr="00611F9D">
        <w:trPr>
          <w:trHeight w:val="337"/>
        </w:trPr>
        <w:tc>
          <w:tcPr>
            <w:tcW w:w="3700" w:type="dxa"/>
            <w:shd w:val="clear" w:color="auto" w:fill="auto"/>
            <w:noWrap/>
            <w:vAlign w:val="center"/>
            <w:hideMark/>
          </w:tcPr>
          <w:p w:rsidR="004C51BD" w:rsidRPr="00611F9D" w:rsidRDefault="004C51BD" w:rsidP="0061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Щеголь Иван Евгеньевич</w:t>
            </w:r>
          </w:p>
        </w:tc>
        <w:tc>
          <w:tcPr>
            <w:tcW w:w="5812" w:type="dxa"/>
            <w:shd w:val="clear" w:color="auto" w:fill="auto"/>
            <w:noWrap/>
            <w:vAlign w:val="bottom"/>
            <w:hideMark/>
          </w:tcPr>
          <w:p w:rsidR="004C51BD" w:rsidRPr="00611F9D" w:rsidRDefault="004C51BD" w:rsidP="0061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Кемеровский институт (филиал) ФГБОУ ВО «РЭУ им. Г.В.Плеханова» Техникум информационных технологий, экономики и права</w:t>
            </w:r>
          </w:p>
        </w:tc>
      </w:tr>
    </w:tbl>
    <w:p w:rsidR="00611F9D" w:rsidRPr="00611F9D" w:rsidRDefault="00611F9D">
      <w:pPr>
        <w:rPr>
          <w:rFonts w:ascii="Times New Roman" w:hAnsi="Times New Roman" w:cs="Times New Roman"/>
          <w:sz w:val="24"/>
          <w:szCs w:val="24"/>
        </w:rPr>
      </w:pPr>
    </w:p>
    <w:p w:rsidR="00611F9D" w:rsidRPr="00611F9D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611F9D">
        <w:rPr>
          <w:rFonts w:ascii="Times New Roman" w:hAnsi="Times New Roman" w:cs="Times New Roman"/>
          <w:sz w:val="24"/>
          <w:szCs w:val="24"/>
          <w:u w:val="single"/>
        </w:rPr>
        <w:t>Список экспертов</w:t>
      </w:r>
    </w:p>
    <w:tbl>
      <w:tblPr>
        <w:tblW w:w="9717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9"/>
        <w:gridCol w:w="6008"/>
      </w:tblGrid>
      <w:tr w:rsidR="004C51BD" w:rsidRPr="00611F9D" w:rsidTr="00611F9D">
        <w:trPr>
          <w:trHeight w:val="255"/>
        </w:trPr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4C51BD" w:rsidRPr="00611F9D" w:rsidRDefault="004C51BD" w:rsidP="0061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Грищенкова</w:t>
            </w:r>
            <w:proofErr w:type="spellEnd"/>
            <w:r w:rsidRPr="0061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Александровна</w:t>
            </w:r>
          </w:p>
        </w:tc>
        <w:tc>
          <w:tcPr>
            <w:tcW w:w="6008" w:type="dxa"/>
            <w:shd w:val="clear" w:color="auto" w:fill="auto"/>
            <w:noWrap/>
            <w:vAlign w:val="center"/>
            <w:hideMark/>
          </w:tcPr>
          <w:p w:rsidR="004C51BD" w:rsidRPr="00611F9D" w:rsidRDefault="004C51BD" w:rsidP="0061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61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Юргинский</w:t>
            </w:r>
            <w:proofErr w:type="spellEnd"/>
            <w:r w:rsidRPr="0061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техникум машиностроения и информационных технологий»</w:t>
            </w:r>
          </w:p>
        </w:tc>
      </w:tr>
      <w:tr w:rsidR="004C51BD" w:rsidRPr="00611F9D" w:rsidTr="00611F9D">
        <w:trPr>
          <w:trHeight w:val="300"/>
        </w:trPr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4C51BD" w:rsidRPr="00611F9D" w:rsidRDefault="004C51BD" w:rsidP="0061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Диц</w:t>
            </w:r>
            <w:proofErr w:type="spellEnd"/>
            <w:r w:rsidRPr="0061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Владимировна</w:t>
            </w:r>
          </w:p>
        </w:tc>
        <w:tc>
          <w:tcPr>
            <w:tcW w:w="6008" w:type="dxa"/>
            <w:shd w:val="clear" w:color="auto" w:fill="auto"/>
            <w:noWrap/>
            <w:vAlign w:val="center"/>
            <w:hideMark/>
          </w:tcPr>
          <w:p w:rsidR="004C51BD" w:rsidRPr="00611F9D" w:rsidRDefault="004C51BD" w:rsidP="0061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«Сибирский политехнический техникум»</w:t>
            </w:r>
          </w:p>
        </w:tc>
      </w:tr>
      <w:tr w:rsidR="004C51BD" w:rsidRPr="00611F9D" w:rsidTr="00611F9D">
        <w:trPr>
          <w:trHeight w:val="300"/>
        </w:trPr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4C51BD" w:rsidRPr="00611F9D" w:rsidRDefault="004C51BD" w:rsidP="0061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Капинус</w:t>
            </w:r>
            <w:proofErr w:type="spellEnd"/>
            <w:r w:rsidRPr="0061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Павловна</w:t>
            </w:r>
          </w:p>
        </w:tc>
        <w:tc>
          <w:tcPr>
            <w:tcW w:w="6008" w:type="dxa"/>
            <w:shd w:val="clear" w:color="auto" w:fill="auto"/>
            <w:noWrap/>
            <w:vAlign w:val="center"/>
            <w:hideMark/>
          </w:tcPr>
          <w:p w:rsidR="004C51BD" w:rsidRPr="00611F9D" w:rsidRDefault="004C51BD" w:rsidP="0061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ГКПОУ </w:t>
            </w:r>
            <w:proofErr w:type="spellStart"/>
            <w:r w:rsidRPr="0061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Прокопьевский</w:t>
            </w:r>
            <w:proofErr w:type="spellEnd"/>
            <w:r w:rsidRPr="0061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горнотехнический техникум им. В.П.Романова</w:t>
            </w:r>
          </w:p>
        </w:tc>
      </w:tr>
      <w:tr w:rsidR="004C51BD" w:rsidRPr="00611F9D" w:rsidTr="00611F9D">
        <w:trPr>
          <w:trHeight w:val="315"/>
        </w:trPr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4C51BD" w:rsidRPr="00611F9D" w:rsidRDefault="004C51BD" w:rsidP="0061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Игоревна</w:t>
            </w:r>
          </w:p>
        </w:tc>
        <w:tc>
          <w:tcPr>
            <w:tcW w:w="6008" w:type="dxa"/>
            <w:shd w:val="clear" w:color="auto" w:fill="auto"/>
            <w:noWrap/>
            <w:vAlign w:val="center"/>
            <w:hideMark/>
          </w:tcPr>
          <w:p w:rsidR="004C51BD" w:rsidRPr="00611F9D" w:rsidRDefault="004C51BD" w:rsidP="0061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«Сибирский политехнический техникум»</w:t>
            </w:r>
          </w:p>
        </w:tc>
      </w:tr>
      <w:tr w:rsidR="004C51BD" w:rsidRPr="00611F9D" w:rsidTr="00611F9D">
        <w:trPr>
          <w:trHeight w:val="300"/>
        </w:trPr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4C51BD" w:rsidRPr="00611F9D" w:rsidRDefault="004C51BD" w:rsidP="0061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Фефелова</w:t>
            </w:r>
            <w:proofErr w:type="spellEnd"/>
            <w:r w:rsidRPr="0061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Евгеньевна</w:t>
            </w:r>
          </w:p>
        </w:tc>
        <w:tc>
          <w:tcPr>
            <w:tcW w:w="6008" w:type="dxa"/>
            <w:shd w:val="clear" w:color="auto" w:fill="auto"/>
            <w:noWrap/>
            <w:vAlign w:val="center"/>
            <w:hideMark/>
          </w:tcPr>
          <w:p w:rsidR="004C51BD" w:rsidRPr="00611F9D" w:rsidRDefault="004C51BD" w:rsidP="0061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«Новокузнецкий строительный техникум</w:t>
            </w:r>
          </w:p>
        </w:tc>
      </w:tr>
      <w:tr w:rsidR="004C51BD" w:rsidRPr="00611F9D" w:rsidTr="00611F9D">
        <w:trPr>
          <w:trHeight w:val="300"/>
        </w:trPr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4C51BD" w:rsidRPr="00611F9D" w:rsidRDefault="004C51BD" w:rsidP="0061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Шадрина Анна Юрьевна</w:t>
            </w:r>
          </w:p>
        </w:tc>
        <w:tc>
          <w:tcPr>
            <w:tcW w:w="6008" w:type="dxa"/>
            <w:shd w:val="clear" w:color="auto" w:fill="auto"/>
            <w:noWrap/>
            <w:vAlign w:val="center"/>
            <w:hideMark/>
          </w:tcPr>
          <w:p w:rsidR="004C51BD" w:rsidRPr="00611F9D" w:rsidRDefault="004C51BD" w:rsidP="0061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Кемеровский институт (филиал) ФГБОУ ВО «РЭУ им. Г.В.Плеханова» Техникум информационных технологий, экономики и права</w:t>
            </w:r>
          </w:p>
        </w:tc>
      </w:tr>
      <w:tr w:rsidR="004C51BD" w:rsidRPr="00611F9D" w:rsidTr="00611F9D">
        <w:trPr>
          <w:trHeight w:val="315"/>
        </w:trPr>
        <w:tc>
          <w:tcPr>
            <w:tcW w:w="3709" w:type="dxa"/>
            <w:shd w:val="clear" w:color="auto" w:fill="auto"/>
            <w:noWrap/>
            <w:vAlign w:val="center"/>
            <w:hideMark/>
          </w:tcPr>
          <w:p w:rsidR="004C51BD" w:rsidRPr="00611F9D" w:rsidRDefault="004C51BD" w:rsidP="0061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Шарафутдинов</w:t>
            </w:r>
            <w:proofErr w:type="spellEnd"/>
            <w:r w:rsidRPr="0061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Рафаэль Маратович</w:t>
            </w:r>
          </w:p>
        </w:tc>
        <w:tc>
          <w:tcPr>
            <w:tcW w:w="6008" w:type="dxa"/>
            <w:shd w:val="clear" w:color="auto" w:fill="auto"/>
            <w:noWrap/>
            <w:vAlign w:val="center"/>
            <w:hideMark/>
          </w:tcPr>
          <w:p w:rsidR="004C51BD" w:rsidRPr="00611F9D" w:rsidRDefault="004C51BD" w:rsidP="00611F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1F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Бизнес Софт </w:t>
            </w:r>
          </w:p>
        </w:tc>
      </w:tr>
    </w:tbl>
    <w:p w:rsidR="00611F9D" w:rsidRPr="00611F9D" w:rsidRDefault="00611F9D">
      <w:pPr>
        <w:rPr>
          <w:rFonts w:ascii="Times New Roman" w:hAnsi="Times New Roman" w:cs="Times New Roman"/>
          <w:sz w:val="24"/>
          <w:szCs w:val="24"/>
        </w:rPr>
      </w:pPr>
    </w:p>
    <w:sectPr w:rsidR="00611F9D" w:rsidRPr="00611F9D" w:rsidSect="00611F9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1F9D"/>
    <w:rsid w:val="001602EA"/>
    <w:rsid w:val="001E36B5"/>
    <w:rsid w:val="00263F0A"/>
    <w:rsid w:val="00317FCB"/>
    <w:rsid w:val="00384EFB"/>
    <w:rsid w:val="004C51BD"/>
    <w:rsid w:val="005C0461"/>
    <w:rsid w:val="00611F9D"/>
    <w:rsid w:val="00C506BB"/>
    <w:rsid w:val="00FF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stu</cp:lastModifiedBy>
  <cp:revision>4</cp:revision>
  <dcterms:created xsi:type="dcterms:W3CDTF">2017-11-14T01:38:00Z</dcterms:created>
  <dcterms:modified xsi:type="dcterms:W3CDTF">2017-11-14T10:06:00Z</dcterms:modified>
</cp:coreProperties>
</file>